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7F" w:rsidRPr="003A487F" w:rsidRDefault="003A487F" w:rsidP="003A487F">
      <w:pPr>
        <w:spacing w:before="109" w:after="109" w:line="240" w:lineRule="auto"/>
        <w:outlineLvl w:val="1"/>
        <w:rPr>
          <w:rFonts w:ascii="Arial" w:eastAsia="Times New Roman" w:hAnsi="Arial" w:cs="Arial"/>
          <w:b/>
          <w:bCs/>
          <w:color w:val="B8451D"/>
          <w:sz w:val="31"/>
          <w:szCs w:val="31"/>
        </w:rPr>
      </w:pPr>
      <w:r w:rsidRPr="003A487F">
        <w:rPr>
          <w:rFonts w:ascii="Arial" w:eastAsia="Times New Roman" w:hAnsi="Arial" w:cs="Arial"/>
          <w:b/>
          <w:bCs/>
          <w:color w:val="B8451D"/>
          <w:sz w:val="31"/>
          <w:szCs w:val="31"/>
        </w:rPr>
        <w:t> Canım Kitap</w:t>
      </w:r>
    </w:p>
    <w:p w:rsidR="00EA0E6D" w:rsidRDefault="003A487F" w:rsidP="003A487F">
      <w:r w:rsidRPr="003A487F">
        <w:rPr>
          <w:rFonts w:ascii="Arial" w:eastAsia="Times New Roman" w:hAnsi="Arial" w:cs="Arial"/>
          <w:color w:val="000000"/>
          <w:sz w:val="24"/>
          <w:szCs w:val="24"/>
        </w:rPr>
        <w:t>* Aşağıda okuyacağınız parça bir öğrenci kitaplığının nasıl oluşturulduğunu ve kitap sevgisinin insana kazandırdığı güzellikleri anlatıyor.</w:t>
      </w:r>
      <w:r w:rsidRPr="003A487F">
        <w:rPr>
          <w:rFonts w:ascii="Arial" w:eastAsia="Times New Roman" w:hAnsi="Arial" w:cs="Arial"/>
          <w:color w:val="000000"/>
          <w:sz w:val="24"/>
          <w:szCs w:val="24"/>
        </w:rPr>
        <w:br/>
      </w:r>
      <w:r w:rsidRPr="003A487F">
        <w:rPr>
          <w:rFonts w:ascii="Arial" w:eastAsia="Times New Roman" w:hAnsi="Arial" w:cs="Arial"/>
          <w:color w:val="000000"/>
          <w:sz w:val="24"/>
          <w:szCs w:val="24"/>
        </w:rPr>
        <w:br/>
        <w:t>Bir sürü kitabım oldu. Küçük kitaplığımın raflarını doldurdular. Hepsini seviyorum. Sevilmez mi ? Kitap bu. Hele en güzeliyse...</w:t>
      </w:r>
      <w:r w:rsidRPr="003A487F">
        <w:rPr>
          <w:rFonts w:ascii="Arial" w:eastAsia="Times New Roman" w:hAnsi="Arial" w:cs="Arial"/>
          <w:color w:val="000000"/>
          <w:sz w:val="24"/>
          <w:szCs w:val="24"/>
        </w:rPr>
        <w:br/>
        <w:t>Önce öğretmenimin önerdiklerini aldım. Okudum. Bende okuma merakının geliştiğini gören annem, babam, ağabeyim, akrabalardan bazıları, fırsat buldukça kitap armağan ettiler. Bunlara bir-iki yaş günümde arkadaşlarımın verdiklerini de eklersek, varın siz hesap edin ne kadar çoğalmış.</w:t>
      </w:r>
      <w:r w:rsidRPr="003A487F">
        <w:rPr>
          <w:rFonts w:ascii="Arial" w:eastAsia="Times New Roman" w:hAnsi="Arial" w:cs="Arial"/>
          <w:color w:val="000000"/>
          <w:sz w:val="24"/>
          <w:szCs w:val="24"/>
        </w:rPr>
        <w:br/>
        <w:t>Hepsini okuyamadım. Birden yığıldılar. Ama büyük bir hızla okumayı sürdürüyorum. Yakında bitireceğim. "Püsküllü Deve"yi, "Kel Güvercin"i bir solukta okudum. Daha hangi birini sayayım size  "Aziz Dede'den Masallar"ı mı? "Şeytan Çekiçleri"ni mi? "Sakarca"yı, "Yonca Kız"ı, "Tomcik ile Bilek"i mi? "Küçük Prens"i, "Dağdaki Kaynak"ı, "Şeytanın Altınları"nı mı? Hangisini sayayım?.. Benim kitaplarım hep çiçek kokar. Renk renk güzellik kokar. Barış ve sevgi yayılır onların ortamından. Belki bu yüzden, kitaplarımla birlikte evimizde daha güzel bir dünya oluştu. En güzeli, ben daha anlayışlı, daha bir içten, daha bir seven ve sevilen biri oluverdim. Kuşlarla, kelebeklerle, ağaçlarla, bulutlarla dost olmak, onları bizim "insan" yaşamımızla bütünleyerek değerlendirmek ne zevkli, ne yararlı bir oyunmuş meğer!.. Ben dostluğun ve arkadaşlığın bu denli kıvanç verici olduğunu daha önceleri bilmezdim. Oysa kitaplarımla, oradaki kahramanlarla birlikte yaşayarak öğrendim hepsini. Kötülerle uyarınca savaşmayı, iyilrle bütünleşmeyi onlarla birlikte öğrendim.</w:t>
      </w:r>
      <w:r w:rsidRPr="003A487F">
        <w:rPr>
          <w:rFonts w:ascii="Arial" w:eastAsia="Times New Roman" w:hAnsi="Arial" w:cs="Arial"/>
          <w:color w:val="000000"/>
          <w:sz w:val="24"/>
          <w:szCs w:val="24"/>
        </w:rPr>
        <w:br/>
        <w:t>Kitapsız bir evren düşünemiyorsam, henüz kitap okumamış kardeşlerim beni bağışlasınlar; çok doğru söylüyorum. Azıcık zorlayın kendinizi, başlangıçta güç gelse de, bir alıştınız mı, o güzelim sayfalardan kendinizi alamazsınız. Bunda payım olursa büyük kıvanç duyarım. Hemen başlayın okumaya.</w:t>
      </w:r>
      <w:r w:rsidRPr="003A487F">
        <w:rPr>
          <w:rFonts w:ascii="Arial" w:eastAsia="Times New Roman" w:hAnsi="Arial" w:cs="Arial"/>
          <w:color w:val="000000"/>
          <w:sz w:val="24"/>
          <w:szCs w:val="24"/>
        </w:rPr>
        <w:br/>
      </w:r>
      <w:r w:rsidRPr="003A487F">
        <w:rPr>
          <w:rFonts w:ascii="Arial" w:eastAsia="Times New Roman" w:hAnsi="Arial" w:cs="Arial"/>
          <w:color w:val="000000"/>
          <w:sz w:val="24"/>
          <w:szCs w:val="24"/>
        </w:rPr>
        <w:br/>
        <w:t>Celal ÖZCAN</w:t>
      </w:r>
      <w:r w:rsidRPr="003A487F">
        <w:rPr>
          <w:rFonts w:ascii="Arial" w:eastAsia="Times New Roman" w:hAnsi="Arial" w:cs="Arial"/>
          <w:color w:val="000000"/>
          <w:sz w:val="24"/>
          <w:szCs w:val="24"/>
        </w:rPr>
        <w:br/>
        <w:t>Başarı Dergisinden</w:t>
      </w:r>
    </w:p>
    <w:sectPr w:rsidR="00EA0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3A487F"/>
    <w:rsid w:val="003A487F"/>
    <w:rsid w:val="00EA0E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A4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487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35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2023-04-24T14:35:00Z</dcterms:created>
  <dcterms:modified xsi:type="dcterms:W3CDTF">2023-04-24T14:35:00Z</dcterms:modified>
</cp:coreProperties>
</file>