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9BD" w14:textId="53C222E9" w:rsidR="003508DC" w:rsidRPr="003508DC" w:rsidRDefault="003508DC" w:rsidP="003508DC">
      <w:pPr>
        <w:pStyle w:val="Heading3"/>
        <w:rPr>
          <w:bCs/>
          <w:i w:val="0"/>
          <w:szCs w:val="22"/>
        </w:rPr>
      </w:pPr>
      <w:r w:rsidRPr="003508DC">
        <w:rPr>
          <w:i w:val="0"/>
          <w:szCs w:val="22"/>
        </w:rPr>
        <w:t>…-… EĞİTİM - ÖĞRETİM YILI ……………………. OKULU</w:t>
      </w:r>
    </w:p>
    <w:p w14:paraId="680A2D00" w14:textId="0E63171F" w:rsidR="003508DC" w:rsidRPr="003508DC" w:rsidRDefault="003508DC" w:rsidP="003508DC">
      <w:pPr>
        <w:pStyle w:val="Heading3"/>
        <w:rPr>
          <w:rStyle w:val="SPOTRED"/>
          <w:rFonts w:ascii="Times New Roman" w:hAnsi="Times New Roman"/>
          <w:i w:val="0"/>
          <w:sz w:val="22"/>
          <w:szCs w:val="22"/>
        </w:rPr>
      </w:pPr>
      <w:r w:rsidRPr="003508DC">
        <w:rPr>
          <w:bCs/>
          <w:i w:val="0"/>
          <w:szCs w:val="22"/>
        </w:rPr>
        <w:t xml:space="preserve">HALK OYUNLARI KULÜBÜ </w:t>
      </w:r>
      <w:r w:rsidRPr="003508DC">
        <w:rPr>
          <w:rStyle w:val="SPOTRED"/>
          <w:rFonts w:ascii="Times New Roman" w:hAnsi="Times New Roman"/>
          <w:i w:val="0"/>
          <w:sz w:val="22"/>
          <w:szCs w:val="22"/>
        </w:rPr>
        <w:t xml:space="preserve">SOSYAL ETKİNLİKLER   </w:t>
      </w:r>
    </w:p>
    <w:p w14:paraId="696D54EE" w14:textId="77777777" w:rsidR="003508DC" w:rsidRPr="003508DC" w:rsidRDefault="003508DC" w:rsidP="003508DC">
      <w:pPr>
        <w:pStyle w:val="Heading3"/>
        <w:rPr>
          <w:bCs/>
          <w:i w:val="0"/>
          <w:szCs w:val="22"/>
        </w:rPr>
      </w:pPr>
      <w:r w:rsidRPr="003508DC">
        <w:rPr>
          <w:bCs/>
          <w:i w:val="0"/>
          <w:szCs w:val="22"/>
        </w:rPr>
        <w:t>TOPLUM HİZMETİ ÇALIŞMA TAKVİMİ</w:t>
      </w:r>
    </w:p>
    <w:p w14:paraId="48B9B66E" w14:textId="77777777" w:rsidR="00DE118D" w:rsidRPr="0060443E" w:rsidRDefault="00DE118D" w:rsidP="00A8788E">
      <w:pPr>
        <w:rPr>
          <w:b/>
        </w:rPr>
      </w:pPr>
    </w:p>
    <w:tbl>
      <w:tblPr>
        <w:tblW w:w="10692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75"/>
        <w:gridCol w:w="4839"/>
        <w:gridCol w:w="2977"/>
        <w:gridCol w:w="1701"/>
      </w:tblGrid>
      <w:tr w:rsidR="003508DC" w:rsidRPr="0060443E" w14:paraId="3D6BC905" w14:textId="77777777" w:rsidTr="003508DC">
        <w:trPr>
          <w:trHeight w:val="710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17986F4F" w14:textId="77777777" w:rsidR="003508DC" w:rsidRPr="003508DC" w:rsidRDefault="003508DC" w:rsidP="003508DC">
            <w:pPr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AY</w:t>
            </w:r>
          </w:p>
        </w:tc>
        <w:tc>
          <w:tcPr>
            <w:tcW w:w="475" w:type="dxa"/>
            <w:shd w:val="clear" w:color="auto" w:fill="BFBFBF" w:themeFill="background1" w:themeFillShade="BF"/>
            <w:textDirection w:val="btLr"/>
            <w:vAlign w:val="center"/>
          </w:tcPr>
          <w:p w14:paraId="02C6F649" w14:textId="3A3D2CE2" w:rsidR="003508DC" w:rsidRPr="003508DC" w:rsidRDefault="003508DC" w:rsidP="003508DC">
            <w:pPr>
              <w:jc w:val="center"/>
              <w:rPr>
                <w:b/>
                <w:bCs/>
              </w:rPr>
            </w:pPr>
            <w:r w:rsidRPr="003508DC">
              <w:rPr>
                <w:b/>
                <w:bCs/>
                <w:sz w:val="22"/>
                <w:szCs w:val="22"/>
              </w:rPr>
              <w:t>SÜRE</w:t>
            </w:r>
          </w:p>
        </w:tc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4DF2E45E" w14:textId="252C3AE4" w:rsidR="003508DC" w:rsidRPr="003508DC" w:rsidRDefault="003508DC" w:rsidP="003508DC">
            <w:pPr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YAPILACAK ETKİNLİKLER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A2FCC9A" w14:textId="77777777" w:rsidR="003508DC" w:rsidRPr="003508DC" w:rsidRDefault="003508DC" w:rsidP="003508DC">
            <w:pPr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KATILANLAR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6C923B6" w14:textId="197B3292" w:rsidR="003508DC" w:rsidRPr="003508DC" w:rsidRDefault="003508DC" w:rsidP="003508DC">
            <w:pPr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BELİRLİ GÜN VE HAFTALAR</w:t>
            </w:r>
          </w:p>
        </w:tc>
      </w:tr>
      <w:tr w:rsidR="003508DC" w:rsidRPr="0060443E" w14:paraId="0F8DAF1E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6B0B9EBA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EKİM</w:t>
            </w:r>
          </w:p>
        </w:tc>
        <w:tc>
          <w:tcPr>
            <w:tcW w:w="475" w:type="dxa"/>
            <w:textDirection w:val="btLr"/>
            <w:vAlign w:val="center"/>
          </w:tcPr>
          <w:p w14:paraId="1179FDAF" w14:textId="57EFA86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37D54493" w14:textId="6E84095E" w:rsidR="003508DC" w:rsidRPr="003508DC" w:rsidRDefault="003508DC" w:rsidP="003508DC">
            <w:r w:rsidRPr="003508DC">
              <w:t>Halk Oyunları Kulübü öğrencileri ve okulumuzun gönüllü öğrencilerinin katılımı sağlanarak okulumuzda halk oyunları ekibi oluşturmak.</w:t>
            </w:r>
          </w:p>
        </w:tc>
        <w:tc>
          <w:tcPr>
            <w:tcW w:w="2977" w:type="dxa"/>
            <w:vAlign w:val="center"/>
          </w:tcPr>
          <w:p w14:paraId="0BB490C0" w14:textId="44D119E3" w:rsidR="003508DC" w:rsidRPr="003508DC" w:rsidRDefault="003508DC" w:rsidP="003508DC">
            <w:pPr>
              <w:jc w:val="center"/>
            </w:pPr>
            <w:r>
              <w:t>Okul</w:t>
            </w:r>
            <w:r w:rsidRPr="003508DC">
              <w:t xml:space="preserve"> öğrencileri</w:t>
            </w:r>
          </w:p>
        </w:tc>
        <w:tc>
          <w:tcPr>
            <w:tcW w:w="1701" w:type="dxa"/>
          </w:tcPr>
          <w:p w14:paraId="2921C4F5" w14:textId="77777777" w:rsidR="003508DC" w:rsidRPr="003508DC" w:rsidRDefault="003508DC" w:rsidP="003508DC"/>
        </w:tc>
      </w:tr>
      <w:tr w:rsidR="003508DC" w:rsidRPr="0060443E" w14:paraId="7F22061A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4983C9A5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KASIM</w:t>
            </w:r>
          </w:p>
        </w:tc>
        <w:tc>
          <w:tcPr>
            <w:tcW w:w="475" w:type="dxa"/>
            <w:textDirection w:val="btLr"/>
            <w:vAlign w:val="center"/>
          </w:tcPr>
          <w:p w14:paraId="4C6171D7" w14:textId="291851E6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5FDB9E2C" w14:textId="6B9A5616" w:rsidR="003508DC" w:rsidRPr="003508DC" w:rsidRDefault="003508DC" w:rsidP="003508DC">
            <w:pPr>
              <w:jc w:val="center"/>
            </w:pPr>
            <w:r w:rsidRPr="003508DC">
              <w:t>Gaziantep yöresine ait yöresel kıyafetler ve yöresel halk oyunları.</w:t>
            </w:r>
          </w:p>
        </w:tc>
        <w:tc>
          <w:tcPr>
            <w:tcW w:w="2977" w:type="dxa"/>
            <w:vAlign w:val="center"/>
          </w:tcPr>
          <w:p w14:paraId="074FF905" w14:textId="77777777" w:rsidR="003508DC" w:rsidRPr="003508DC" w:rsidRDefault="003508DC" w:rsidP="003508DC">
            <w:pPr>
              <w:jc w:val="center"/>
            </w:pPr>
            <w:r w:rsidRPr="003508DC">
              <w:t xml:space="preserve">Halk oyunları Kulübü Öğrencileri </w:t>
            </w:r>
          </w:p>
        </w:tc>
        <w:tc>
          <w:tcPr>
            <w:tcW w:w="1701" w:type="dxa"/>
          </w:tcPr>
          <w:p w14:paraId="2210F209" w14:textId="77777777" w:rsidR="003508DC" w:rsidRPr="003508DC" w:rsidRDefault="003508DC" w:rsidP="003508DC"/>
        </w:tc>
      </w:tr>
      <w:tr w:rsidR="003508DC" w:rsidRPr="0060443E" w14:paraId="2A1907EF" w14:textId="77777777" w:rsidTr="003508DC">
        <w:trPr>
          <w:cantSplit/>
          <w:trHeight w:val="1367"/>
        </w:trPr>
        <w:tc>
          <w:tcPr>
            <w:tcW w:w="700" w:type="dxa"/>
            <w:textDirection w:val="btLr"/>
            <w:vAlign w:val="center"/>
          </w:tcPr>
          <w:p w14:paraId="5751148C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ARALIK</w:t>
            </w:r>
          </w:p>
        </w:tc>
        <w:tc>
          <w:tcPr>
            <w:tcW w:w="475" w:type="dxa"/>
            <w:textDirection w:val="btLr"/>
            <w:vAlign w:val="center"/>
          </w:tcPr>
          <w:p w14:paraId="6463ABCE" w14:textId="201C4A24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5C8E1780" w14:textId="6E78856F" w:rsidR="003508DC" w:rsidRPr="003508DC" w:rsidRDefault="003508DC" w:rsidP="003508DC">
            <w:pPr>
              <w:jc w:val="center"/>
            </w:pPr>
            <w:r w:rsidRPr="003508DC">
              <w:t>Gaziantep yöresi halk oyunları çalışmalarını yürütmek.</w:t>
            </w:r>
          </w:p>
          <w:p w14:paraId="52285EC5" w14:textId="77777777" w:rsidR="003508DC" w:rsidRPr="003508DC" w:rsidRDefault="003508DC" w:rsidP="003508D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1C87A2A" w14:textId="77777777" w:rsidR="003508DC" w:rsidRPr="003508DC" w:rsidRDefault="003508DC" w:rsidP="003508DC">
            <w:pPr>
              <w:jc w:val="center"/>
            </w:pPr>
            <w:r w:rsidRPr="003508DC">
              <w:t>Halk oyunları Kulübü Öğrencileri</w:t>
            </w:r>
          </w:p>
        </w:tc>
        <w:tc>
          <w:tcPr>
            <w:tcW w:w="1701" w:type="dxa"/>
          </w:tcPr>
          <w:p w14:paraId="33038BDA" w14:textId="77777777" w:rsidR="003508DC" w:rsidRPr="003508DC" w:rsidRDefault="003508DC" w:rsidP="003508DC"/>
        </w:tc>
      </w:tr>
      <w:tr w:rsidR="003508DC" w:rsidRPr="0060443E" w14:paraId="715EE478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1D521838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OCAK</w:t>
            </w:r>
          </w:p>
        </w:tc>
        <w:tc>
          <w:tcPr>
            <w:tcW w:w="475" w:type="dxa"/>
            <w:textDirection w:val="btLr"/>
            <w:vAlign w:val="center"/>
          </w:tcPr>
          <w:p w14:paraId="78EC1F10" w14:textId="1A66E2B6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7177DF41" w14:textId="4BE4FDAC" w:rsidR="003508DC" w:rsidRPr="003508DC" w:rsidRDefault="003508DC" w:rsidP="003508DC">
            <w:pPr>
              <w:jc w:val="center"/>
              <w:rPr>
                <w:b/>
              </w:rPr>
            </w:pPr>
            <w:r w:rsidRPr="003508DC">
              <w:t>Halk oyunları yarışmalarına hazırlık çalışmaları yapmak.</w:t>
            </w:r>
          </w:p>
        </w:tc>
        <w:tc>
          <w:tcPr>
            <w:tcW w:w="2977" w:type="dxa"/>
            <w:vAlign w:val="center"/>
          </w:tcPr>
          <w:p w14:paraId="1EBCA252" w14:textId="77777777" w:rsidR="003508DC" w:rsidRPr="003508DC" w:rsidRDefault="003508DC" w:rsidP="003508DC">
            <w:pPr>
              <w:jc w:val="center"/>
            </w:pPr>
            <w:r w:rsidRPr="003508DC">
              <w:t>Halk oyunları Kulübü Öğrencileri</w:t>
            </w:r>
          </w:p>
        </w:tc>
        <w:tc>
          <w:tcPr>
            <w:tcW w:w="1701" w:type="dxa"/>
          </w:tcPr>
          <w:p w14:paraId="45ABF83C" w14:textId="77777777" w:rsidR="003508DC" w:rsidRPr="003508DC" w:rsidRDefault="003508DC" w:rsidP="003508DC"/>
        </w:tc>
      </w:tr>
      <w:tr w:rsidR="003508DC" w:rsidRPr="0060443E" w14:paraId="2DCCE220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606FC528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ŞUBAT</w:t>
            </w:r>
          </w:p>
        </w:tc>
        <w:tc>
          <w:tcPr>
            <w:tcW w:w="475" w:type="dxa"/>
            <w:textDirection w:val="btLr"/>
            <w:vAlign w:val="center"/>
          </w:tcPr>
          <w:p w14:paraId="1ACF35B5" w14:textId="78550EEE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3AEB6939" w14:textId="1DF355A0" w:rsidR="003508DC" w:rsidRPr="003508DC" w:rsidRDefault="003508DC" w:rsidP="003508DC">
            <w:pPr>
              <w:jc w:val="center"/>
              <w:rPr>
                <w:b/>
              </w:rPr>
            </w:pPr>
            <w:r w:rsidRPr="003508DC">
              <w:t>Halk oyunları  yarışmasında gösteriyi sunma.</w:t>
            </w:r>
          </w:p>
        </w:tc>
        <w:tc>
          <w:tcPr>
            <w:tcW w:w="2977" w:type="dxa"/>
            <w:vAlign w:val="center"/>
          </w:tcPr>
          <w:p w14:paraId="74307370" w14:textId="77777777" w:rsidR="003508DC" w:rsidRPr="003508DC" w:rsidRDefault="003508DC" w:rsidP="003508DC">
            <w:pPr>
              <w:jc w:val="center"/>
            </w:pPr>
            <w:r w:rsidRPr="003508DC">
              <w:t>İzleyici olarak katılan tüm halk ve öğrenciler</w:t>
            </w:r>
          </w:p>
        </w:tc>
        <w:tc>
          <w:tcPr>
            <w:tcW w:w="1701" w:type="dxa"/>
          </w:tcPr>
          <w:p w14:paraId="01C997B0" w14:textId="77777777" w:rsidR="003508DC" w:rsidRPr="003508DC" w:rsidRDefault="003508DC" w:rsidP="003508DC"/>
        </w:tc>
      </w:tr>
      <w:tr w:rsidR="003508DC" w:rsidRPr="0060443E" w14:paraId="4C37D6BB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280BBF65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MART</w:t>
            </w:r>
          </w:p>
        </w:tc>
        <w:tc>
          <w:tcPr>
            <w:tcW w:w="475" w:type="dxa"/>
            <w:textDirection w:val="btLr"/>
            <w:vAlign w:val="center"/>
          </w:tcPr>
          <w:p w14:paraId="758B37C4" w14:textId="1F24FF4B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65BA4108" w14:textId="01FB6D31" w:rsidR="003508DC" w:rsidRPr="003508DC" w:rsidRDefault="003508DC" w:rsidP="003508DC">
            <w:pPr>
              <w:jc w:val="center"/>
            </w:pPr>
            <w:r w:rsidRPr="003508DC">
              <w:rPr>
                <w:bCs/>
              </w:rPr>
              <w:t>Öğrencilerin milli değerlerimiz ve geleneklerimiz, yöresel özelliklerimiz ile ilgili bilgileri amacıyla okul ekibinin seçtiği yöre ile ilgili bilgilerin paylaşmasını sağlamak</w:t>
            </w:r>
          </w:p>
        </w:tc>
        <w:tc>
          <w:tcPr>
            <w:tcW w:w="2977" w:type="dxa"/>
            <w:vAlign w:val="center"/>
          </w:tcPr>
          <w:p w14:paraId="355DCAB7" w14:textId="77777777" w:rsidR="003508DC" w:rsidRPr="003508DC" w:rsidRDefault="003508DC" w:rsidP="003508DC">
            <w:pPr>
              <w:jc w:val="center"/>
            </w:pPr>
            <w:r w:rsidRPr="003508DC">
              <w:t>Halk oyunları Kulübü Öğrencileri</w:t>
            </w:r>
          </w:p>
        </w:tc>
        <w:tc>
          <w:tcPr>
            <w:tcW w:w="1701" w:type="dxa"/>
          </w:tcPr>
          <w:p w14:paraId="6A369D27" w14:textId="77777777" w:rsidR="003508DC" w:rsidRPr="003508DC" w:rsidRDefault="003508DC" w:rsidP="003508DC"/>
        </w:tc>
      </w:tr>
      <w:tr w:rsidR="003508DC" w:rsidRPr="0060443E" w14:paraId="1B72413E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15359D8D" w14:textId="160CACF1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NİSAN</w:t>
            </w:r>
          </w:p>
        </w:tc>
        <w:tc>
          <w:tcPr>
            <w:tcW w:w="475" w:type="dxa"/>
            <w:textDirection w:val="btLr"/>
            <w:vAlign w:val="center"/>
          </w:tcPr>
          <w:p w14:paraId="5A486A35" w14:textId="722AC814" w:rsidR="003508DC" w:rsidRPr="003508DC" w:rsidRDefault="003508DC" w:rsidP="003508D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44E9E6FD" w14:textId="6E52CD67" w:rsidR="003508DC" w:rsidRPr="003508DC" w:rsidRDefault="003508DC" w:rsidP="003508DC">
            <w:pPr>
              <w:jc w:val="center"/>
            </w:pPr>
            <w:r w:rsidRPr="003508DC">
              <w:t>23 Nisan‘ da Gaziantep yöresi halk oyununun  sergilenmesi.</w:t>
            </w:r>
          </w:p>
        </w:tc>
        <w:tc>
          <w:tcPr>
            <w:tcW w:w="2977" w:type="dxa"/>
            <w:vAlign w:val="center"/>
          </w:tcPr>
          <w:p w14:paraId="5C4F5DA9" w14:textId="77777777" w:rsidR="003508DC" w:rsidRPr="003508DC" w:rsidRDefault="003508DC" w:rsidP="003508DC">
            <w:pPr>
              <w:pStyle w:val="Subtitle"/>
              <w:rPr>
                <w:rFonts w:ascii="Times New Roman" w:hAnsi="Times New Roman"/>
                <w:lang w:val="tr-TR" w:eastAsia="tr-TR"/>
              </w:rPr>
            </w:pPr>
            <w:r w:rsidRPr="003508DC">
              <w:rPr>
                <w:rFonts w:ascii="Times New Roman" w:hAnsi="Times New Roman"/>
                <w:lang w:val="tr-TR" w:eastAsia="tr-TR"/>
              </w:rPr>
              <w:t>Halk oyunları Kulübü Öğrencileri</w:t>
            </w:r>
          </w:p>
        </w:tc>
        <w:tc>
          <w:tcPr>
            <w:tcW w:w="1701" w:type="dxa"/>
          </w:tcPr>
          <w:p w14:paraId="6BC90FDB" w14:textId="77777777" w:rsidR="003508DC" w:rsidRPr="003508DC" w:rsidRDefault="003508DC" w:rsidP="003508DC"/>
        </w:tc>
      </w:tr>
      <w:tr w:rsidR="003508DC" w:rsidRPr="0060443E" w14:paraId="256888EE" w14:textId="77777777" w:rsidTr="003508DC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14:paraId="093DA498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MAYIS</w:t>
            </w:r>
          </w:p>
        </w:tc>
        <w:tc>
          <w:tcPr>
            <w:tcW w:w="475" w:type="dxa"/>
            <w:textDirection w:val="btLr"/>
            <w:vAlign w:val="center"/>
          </w:tcPr>
          <w:p w14:paraId="79AC030E" w14:textId="7A5695A7" w:rsidR="003508DC" w:rsidRPr="003508DC" w:rsidRDefault="003508DC" w:rsidP="003508DC">
            <w:pPr>
              <w:jc w:val="center"/>
              <w:rPr>
                <w:b/>
                <w:bCs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1CE0101F" w14:textId="5C275D5C" w:rsidR="003508DC" w:rsidRPr="003508DC" w:rsidRDefault="003508DC" w:rsidP="003508DC">
            <w:pPr>
              <w:jc w:val="center"/>
            </w:pPr>
            <w:r w:rsidRPr="003508DC">
              <w:t>Seçilen oyunun sergilenmesi.</w:t>
            </w:r>
          </w:p>
        </w:tc>
        <w:tc>
          <w:tcPr>
            <w:tcW w:w="2977" w:type="dxa"/>
            <w:vAlign w:val="center"/>
          </w:tcPr>
          <w:p w14:paraId="5AD731E1" w14:textId="77777777" w:rsidR="003508DC" w:rsidRPr="003508DC" w:rsidRDefault="003508DC" w:rsidP="003508DC">
            <w:pPr>
              <w:jc w:val="center"/>
            </w:pPr>
            <w:r w:rsidRPr="003508DC">
              <w:t xml:space="preserve"> Halk oyunları Kulübü Öğrencileri</w:t>
            </w:r>
          </w:p>
        </w:tc>
        <w:tc>
          <w:tcPr>
            <w:tcW w:w="1701" w:type="dxa"/>
          </w:tcPr>
          <w:p w14:paraId="0CA15C8F" w14:textId="77777777" w:rsidR="003508DC" w:rsidRPr="003508DC" w:rsidRDefault="003508DC" w:rsidP="003508DC"/>
        </w:tc>
      </w:tr>
      <w:tr w:rsidR="003508DC" w:rsidRPr="0060443E" w14:paraId="1C214088" w14:textId="77777777" w:rsidTr="003508DC">
        <w:trPr>
          <w:cantSplit/>
          <w:trHeight w:val="1367"/>
        </w:trPr>
        <w:tc>
          <w:tcPr>
            <w:tcW w:w="700" w:type="dxa"/>
            <w:textDirection w:val="btLr"/>
            <w:vAlign w:val="center"/>
          </w:tcPr>
          <w:p w14:paraId="3659E808" w14:textId="77777777" w:rsidR="003508DC" w:rsidRPr="003508DC" w:rsidRDefault="003508DC" w:rsidP="003508DC">
            <w:pPr>
              <w:ind w:left="113" w:right="113"/>
              <w:jc w:val="center"/>
              <w:rPr>
                <w:b/>
                <w:bCs/>
              </w:rPr>
            </w:pPr>
            <w:r w:rsidRPr="003508DC">
              <w:rPr>
                <w:b/>
                <w:bCs/>
              </w:rPr>
              <w:t>HAZİRAN</w:t>
            </w:r>
          </w:p>
        </w:tc>
        <w:tc>
          <w:tcPr>
            <w:tcW w:w="475" w:type="dxa"/>
            <w:textDirection w:val="btLr"/>
            <w:vAlign w:val="center"/>
          </w:tcPr>
          <w:p w14:paraId="7152CFD5" w14:textId="6E4A9EA0" w:rsidR="003508DC" w:rsidRPr="003508DC" w:rsidRDefault="003508DC" w:rsidP="003508DC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508DC">
              <w:rPr>
                <w:b/>
                <w:bCs/>
                <w:sz w:val="22"/>
                <w:szCs w:val="22"/>
              </w:rPr>
              <w:t>1 SAAT</w:t>
            </w:r>
          </w:p>
        </w:tc>
        <w:tc>
          <w:tcPr>
            <w:tcW w:w="4839" w:type="dxa"/>
            <w:vAlign w:val="center"/>
          </w:tcPr>
          <w:p w14:paraId="32273F04" w14:textId="350E5D72" w:rsidR="003508DC" w:rsidRPr="003508DC" w:rsidRDefault="003508DC" w:rsidP="003508DC">
            <w:pPr>
              <w:jc w:val="center"/>
            </w:pPr>
            <w:r w:rsidRPr="003508DC">
              <w:rPr>
                <w:rStyle w:val="Strong"/>
                <w:b w:val="0"/>
              </w:rPr>
              <w:t>Seçilen oyunun çalıştırmalarını yürütmek</w:t>
            </w:r>
            <w:r w:rsidRPr="003508DC">
              <w:rPr>
                <w:rStyle w:val="Strong"/>
              </w:rPr>
              <w:t>.</w:t>
            </w:r>
          </w:p>
        </w:tc>
        <w:tc>
          <w:tcPr>
            <w:tcW w:w="2977" w:type="dxa"/>
            <w:vAlign w:val="center"/>
          </w:tcPr>
          <w:p w14:paraId="26A95A91" w14:textId="77777777" w:rsidR="003508DC" w:rsidRPr="003508DC" w:rsidRDefault="003508DC" w:rsidP="003508DC">
            <w:pPr>
              <w:jc w:val="center"/>
            </w:pPr>
            <w:r w:rsidRPr="003508DC">
              <w:t>Halk oyunları Kulübü Öğrencileri</w:t>
            </w:r>
          </w:p>
        </w:tc>
        <w:tc>
          <w:tcPr>
            <w:tcW w:w="1701" w:type="dxa"/>
          </w:tcPr>
          <w:p w14:paraId="4A04258C" w14:textId="77777777" w:rsidR="003508DC" w:rsidRPr="003508DC" w:rsidRDefault="003508DC" w:rsidP="003508DC"/>
        </w:tc>
      </w:tr>
    </w:tbl>
    <w:p w14:paraId="42B55E9F" w14:textId="77777777" w:rsidR="004418F4" w:rsidRPr="0060443E" w:rsidRDefault="004418F4" w:rsidP="00455D06"/>
    <w:p w14:paraId="0B9F00DE" w14:textId="77777777" w:rsidR="003508DC" w:rsidRDefault="003508DC" w:rsidP="003508DC">
      <w:pPr>
        <w:spacing w:line="276" w:lineRule="auto"/>
        <w:rPr>
          <w:b/>
        </w:rPr>
      </w:pPr>
      <w:r w:rsidRPr="00CB7794">
        <w:rPr>
          <w:b/>
          <w:u w:val="single"/>
        </w:rPr>
        <w:t>NOT</w:t>
      </w:r>
      <w:r w:rsidRPr="00CB7794">
        <w:rPr>
          <w:b/>
        </w:rPr>
        <w:t>:</w:t>
      </w:r>
      <w:r w:rsidRPr="00CB7794">
        <w:rPr>
          <w:b/>
          <w:color w:val="000000"/>
          <w:sz w:val="18"/>
          <w:szCs w:val="18"/>
        </w:rPr>
        <w:t>1.Toplum</w:t>
      </w:r>
      <w:r w:rsidRPr="00CB7794">
        <w:rPr>
          <w:b/>
          <w:sz w:val="18"/>
          <w:szCs w:val="18"/>
        </w:rPr>
        <w:t xml:space="preserve"> </w:t>
      </w:r>
      <w:r w:rsidRPr="00CB7794">
        <w:rPr>
          <w:b/>
          <w:color w:val="000000"/>
          <w:sz w:val="18"/>
          <w:szCs w:val="18"/>
        </w:rPr>
        <w:t>hizmeti</w:t>
      </w:r>
      <w:r w:rsidRPr="00CB7794">
        <w:rPr>
          <w:b/>
          <w:sz w:val="18"/>
          <w:szCs w:val="18"/>
        </w:rPr>
        <w:t xml:space="preserve"> çevreyi rahatsız etmeyecek şekilde yapılacaktır.2</w:t>
      </w:r>
      <w:r w:rsidRPr="00CB7794">
        <w:rPr>
          <w:rStyle w:val="Strong"/>
          <w:b w:val="0"/>
          <w:sz w:val="18"/>
          <w:szCs w:val="18"/>
        </w:rPr>
        <w:t>.</w:t>
      </w:r>
      <w:r w:rsidRPr="00CB7794">
        <w:rPr>
          <w:rStyle w:val="Strong"/>
          <w:sz w:val="18"/>
          <w:szCs w:val="18"/>
        </w:rPr>
        <w:t xml:space="preserve"> Değişik bent:2.3.2008/26804 RG)</w:t>
      </w:r>
      <w:r w:rsidRPr="00CB7794">
        <w:rPr>
          <w:sz w:val="18"/>
          <w:szCs w:val="18"/>
        </w:rPr>
        <w:t xml:space="preserve"> </w:t>
      </w:r>
      <w:r w:rsidRPr="00CB7794">
        <w:rPr>
          <w:rStyle w:val="Strong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CB7794">
        <w:rPr>
          <w:b/>
          <w:sz w:val="18"/>
          <w:szCs w:val="18"/>
        </w:rPr>
        <w:t>3. Toplum Hizmeti çalışmaları için öğrenci velilerinden izin belgesi</w:t>
      </w:r>
      <w:r>
        <w:rPr>
          <w:b/>
          <w:sz w:val="18"/>
          <w:szCs w:val="18"/>
        </w:rPr>
        <w:t xml:space="preserve"> </w:t>
      </w:r>
      <w:r w:rsidRPr="00CB7794">
        <w:rPr>
          <w:b/>
          <w:sz w:val="18"/>
          <w:szCs w:val="18"/>
        </w:rPr>
        <w:t>alınacaktır.</w:t>
      </w:r>
      <w:r w:rsidRPr="00CB7794">
        <w:rPr>
          <w:b/>
        </w:rPr>
        <w:t xml:space="preserve">   </w:t>
      </w:r>
    </w:p>
    <w:p w14:paraId="6DF1078F" w14:textId="77777777" w:rsidR="003508DC" w:rsidRDefault="003508DC" w:rsidP="003508DC">
      <w:pPr>
        <w:spacing w:line="276" w:lineRule="auto"/>
        <w:rPr>
          <w:b/>
        </w:rPr>
      </w:pPr>
    </w:p>
    <w:p w14:paraId="52BBDAA8" w14:textId="77777777" w:rsidR="003508DC" w:rsidRDefault="003508DC" w:rsidP="003508DC">
      <w:pPr>
        <w:spacing w:line="276" w:lineRule="auto"/>
        <w:rPr>
          <w:b/>
        </w:rPr>
      </w:pPr>
      <w:r>
        <w:rPr>
          <w:b/>
        </w:rPr>
        <w:t>Danışman Öğretmen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Okul Müdürü</w:t>
      </w:r>
    </w:p>
    <w:p w14:paraId="0BC0337B" w14:textId="77777777" w:rsidR="003508DC" w:rsidRDefault="003508DC" w:rsidP="003508DC">
      <w:pPr>
        <w:spacing w:line="276" w:lineRule="auto"/>
        <w:rPr>
          <w:b/>
        </w:rPr>
      </w:pPr>
      <w:r>
        <w:rPr>
          <w:b/>
        </w:rPr>
        <w:t>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…………………..</w:t>
      </w:r>
      <w:r>
        <w:rPr>
          <w:b/>
        </w:rPr>
        <w:tab/>
      </w:r>
    </w:p>
    <w:p w14:paraId="543ED21B" w14:textId="6A78D4ED" w:rsidR="00A8788E" w:rsidRPr="003508DC" w:rsidRDefault="003508DC" w:rsidP="003508DC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…../……/ 202…</w:t>
      </w:r>
    </w:p>
    <w:sectPr w:rsidR="00A8788E" w:rsidRPr="003508DC" w:rsidSect="004418F4">
      <w:pgSz w:w="11906" w:h="16838"/>
      <w:pgMar w:top="1021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TÙrk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E"/>
    <w:rsid w:val="00016F26"/>
    <w:rsid w:val="000B1EB3"/>
    <w:rsid w:val="000F3434"/>
    <w:rsid w:val="0010752C"/>
    <w:rsid w:val="0013779A"/>
    <w:rsid w:val="001D150B"/>
    <w:rsid w:val="00274857"/>
    <w:rsid w:val="00286F22"/>
    <w:rsid w:val="002A1ACE"/>
    <w:rsid w:val="002C6D63"/>
    <w:rsid w:val="002F3F1B"/>
    <w:rsid w:val="003508DC"/>
    <w:rsid w:val="00391209"/>
    <w:rsid w:val="00396912"/>
    <w:rsid w:val="003F6900"/>
    <w:rsid w:val="004418F4"/>
    <w:rsid w:val="00455D06"/>
    <w:rsid w:val="004B2AB9"/>
    <w:rsid w:val="004C5485"/>
    <w:rsid w:val="005530F4"/>
    <w:rsid w:val="0060443E"/>
    <w:rsid w:val="0061487C"/>
    <w:rsid w:val="0063411F"/>
    <w:rsid w:val="00745709"/>
    <w:rsid w:val="007A1197"/>
    <w:rsid w:val="0087315B"/>
    <w:rsid w:val="00943811"/>
    <w:rsid w:val="00A8788E"/>
    <w:rsid w:val="00B67B0A"/>
    <w:rsid w:val="00B7311B"/>
    <w:rsid w:val="00B75E9E"/>
    <w:rsid w:val="00B832EB"/>
    <w:rsid w:val="00DB7385"/>
    <w:rsid w:val="00DE118D"/>
    <w:rsid w:val="00E073F8"/>
    <w:rsid w:val="00F06803"/>
    <w:rsid w:val="00F71451"/>
    <w:rsid w:val="00F826F2"/>
    <w:rsid w:val="00FD636F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72E72D"/>
  <w15:chartTrackingRefBased/>
  <w15:docId w15:val="{073E86BD-ABC0-AA49-83CD-C3B2F734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3508DC"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073F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148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61487C"/>
    <w:rPr>
      <w:rFonts w:ascii="Cambria" w:eastAsia="Times New Roman" w:hAnsi="Cambria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508DC"/>
    <w:rPr>
      <w:b/>
      <w:i/>
      <w:sz w:val="22"/>
      <w:lang w:val="tr-TR" w:eastAsia="tr-TR"/>
    </w:rPr>
  </w:style>
  <w:style w:type="character" w:customStyle="1" w:styleId="SPOTRED">
    <w:name w:val="SPOT RED"/>
    <w:rsid w:val="003508DC"/>
    <w:rPr>
      <w:rFonts w:ascii="HelveticaTÙrk" w:hAnsi="HelveticaTÙr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AKİR ERSOY İLKÖĞRETİM OKULU MÜZİK VE FOLKLOR KULÜBÜ TOPLUM HİZMETİ ÇALIŞMA PROGRAMI</vt:lpstr>
    </vt:vector>
  </TitlesOfParts>
  <Company>1905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AKİR ERSOY İLKÖĞRETİM OKULU MÜZİK VE FOLKLOR KULÜBÜ TOPLUM HİZMETİ ÇALIŞMA PROGRAMI</dc:title>
  <dc:subject/>
  <dc:creator>EAGLE</dc:creator>
  <cp:keywords/>
  <cp:lastModifiedBy>Aduuu</cp:lastModifiedBy>
  <cp:revision>2</cp:revision>
  <dcterms:created xsi:type="dcterms:W3CDTF">2023-07-18T08:48:00Z</dcterms:created>
  <dcterms:modified xsi:type="dcterms:W3CDTF">2023-07-18T08:48:00Z</dcterms:modified>
</cp:coreProperties>
</file>