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Doğalgaz muvafakatnamesi, bir binada doğalgaz kullanımı için gerekli olan tesisatın kurulumu veya değişikliği sırasında, kat maliklerinin veya kiracıların onayını gösteren bir belgedir. Bu muvafakatname, doğalgaz dağıtım şirketine sunularak işlemlerin başlatılmasını sağlar.</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DOĞALGAZ TESİSATI MUVAFAKATNAMESİ</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Bina/Apartman/Site Adı:</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Adresi:</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Daire/İşyeri No:</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Abone/Kat Maliki:</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Adı Soyadı: T.C. Kimlik Numarası:</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Muvafakat Beyanı:</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Yukarıda belirtilen daire/işyerinde doğalgaz tesisatı kurulumu/değişikliği yapılmasına muvafakat ederim. Bu işlemler sırasında oluşabilecek her türlü hasar ve masraftan kendim sorumlu olacağımı kabul ederim.</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Tarih:</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Ek Bilgiler:</w:t>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muvafakatname örneği genel bir formattır. Dağıtım şirketinin talep ettiği format farklı olabilir, bu nedenle dağıtım şirketinden bilgi almanız önemlidir.</w:t>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Muvafakatnamede yer alan bilgilerin doğru ve eksiksiz olduğundan emin olunuz.</w:t>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Muvafakatname, imzalandığı tarihte yürürlüğe girer.</w:t>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Daire kiralık ise, kiracı da muvafakatnameyi imzalamalıdır.</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Örnek Muvafakatname Metni:</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Ben, (Adı Soyadı), (Daire/İşyeri No) numaralı daire/işyerinde doğalgaz tesisatı kurulumu/değişikliği yapılmasına muvafakat ederim. Bu işlemler sırasında oluşabilecek her türlü hasar ve masraftan kendim sorumlu olacağımı kabul ederim.</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Notlar:</w:t>
      </w:r>
    </w:p>
    <w:p w:rsidR="00000000" w:rsidDel="00000000" w:rsidP="00000000" w:rsidRDefault="00000000" w:rsidRPr="00000000" w14:paraId="00000015">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Dağıtım şirketi, tesisatın kurulumu veya değişikliği için gerekli olan diğer belgeleri de talep edebilir.</w:t>
      </w:r>
    </w:p>
    <w:p w:rsidR="00000000" w:rsidDel="00000000" w:rsidP="00000000" w:rsidRDefault="00000000" w:rsidRPr="00000000" w14:paraId="00000016">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Doğalgaz tesisatı kurulumu veya değişikliği, yetkili bir firma tarafından yapılmalıdır.</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b w:val="1"/>
          <w:color w:val="1f1f1f"/>
          <w:rtl w:val="0"/>
        </w:rPr>
        <w:t xml:space="preserve">Önemli Uyarı:</w:t>
      </w:r>
      <w:r w:rsidDel="00000000" w:rsidR="00000000" w:rsidRPr="00000000">
        <w:rPr>
          <w:color w:val="1f1f1f"/>
          <w:rtl w:val="0"/>
        </w:rPr>
        <w:t xml:space="preserve"> Hukuki bir süreçte kullanılacak muvafakatname için bir avukata danışmanız tavsiye edilir.</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Faydalı Kaynaklar:</w:t>
      </w:r>
    </w:p>
    <w:p w:rsidR="00000000" w:rsidDel="00000000" w:rsidP="00000000" w:rsidRDefault="00000000" w:rsidRPr="00000000" w14:paraId="00000019">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Kağıthane Belediyesi Muvafakatname Örneği:</w:t>
      </w:r>
      <w:r w:rsidDel="00000000" w:rsidR="00000000" w:rsidRPr="00000000">
        <w:rPr>
          <w:color w:val="1f1f1f"/>
          <w:rtl w:val="0"/>
        </w:rPr>
        <w:t xml:space="preserve"> </w:t>
      </w:r>
      <w:hyperlink r:id="rId6">
        <w:r w:rsidDel="00000000" w:rsidR="00000000" w:rsidRPr="00000000">
          <w:rPr>
            <w:color w:val="0b57d0"/>
            <w:u w:val="single"/>
            <w:rtl w:val="0"/>
          </w:rPr>
          <w:t xml:space="preserve">https://www.kagithane.istanbul/images/download/word/MUVAFAKATNAME-ORNEGI.doc</w:t>
        </w:r>
      </w:hyperlink>
      <w:r w:rsidDel="00000000" w:rsidR="00000000" w:rsidRPr="00000000">
        <w:rPr>
          <w:rtl w:val="0"/>
        </w:rPr>
      </w:r>
    </w:p>
    <w:p w:rsidR="00000000" w:rsidDel="00000000" w:rsidP="00000000" w:rsidRDefault="00000000" w:rsidRPr="00000000" w14:paraId="0000001A">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İGDAŞ Doğalgaz Bağlantı İşlemleri:</w:t>
      </w:r>
      <w:r w:rsidDel="00000000" w:rsidR="00000000" w:rsidRPr="00000000">
        <w:rPr>
          <w:color w:val="1f1f1f"/>
          <w:rtl w:val="0"/>
        </w:rPr>
        <w:t xml:space="preserve"> [geçersiz URL kaldırıldı]</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b w:val="1"/>
          <w:color w:val="1f1f1f"/>
          <w:rtl w:val="0"/>
        </w:rPr>
        <w:t xml:space="preserve">Ek Bilgi:</w:t>
      </w:r>
      <w:r w:rsidDel="00000000" w:rsidR="00000000" w:rsidRPr="00000000">
        <w:rPr>
          <w:color w:val="1f1f1f"/>
          <w:rtl w:val="0"/>
        </w:rPr>
        <w:t xml:space="preserve"> Doğalgaz abonelik sözleşmesi, doğalgazı fiilen kullanacak olan gerçek veya tüzel kişi ile dağıtım şirketi arasında imzalanan bir belgedir. Bu sözleşme, abonelik şartlarını ve tarafların hak ve yükümlülüklerini belirler.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kagithane.istanbul/images/download/word/MUVAFAKATNAME-ORNEGI.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