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 Atama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[Jandarma Komutanlığı]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[Personel Şubesi]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Jandarma Atama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]'lu [</w:t>
      </w:r>
      <w:r w:rsidDel="00000000" w:rsidR="00000000" w:rsidRPr="00000000">
        <w:rPr>
          <w:b w:val="1"/>
          <w:color w:val="1f1f1f"/>
          <w:rtl w:val="0"/>
        </w:rPr>
        <w:t xml:space="preserve">Üniversite/Mezuniyet Bilginiz</w:t>
      </w:r>
      <w:r w:rsidDel="00000000" w:rsidR="00000000" w:rsidRPr="00000000">
        <w:rPr>
          <w:color w:val="1f1f1f"/>
          <w:rtl w:val="0"/>
        </w:rPr>
        <w:t xml:space="preserve">] mezunuyum.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Mezuniyet Tarihiniz</w:t>
      </w:r>
      <w:r w:rsidDel="00000000" w:rsidR="00000000" w:rsidRPr="00000000">
        <w:rPr>
          <w:color w:val="1f1f1f"/>
          <w:rtl w:val="0"/>
        </w:rPr>
        <w:t xml:space="preserve">] tarihinde mezun olduktan sonra, [</w:t>
      </w:r>
      <w:r w:rsidDel="00000000" w:rsidR="00000000" w:rsidRPr="00000000">
        <w:rPr>
          <w:b w:val="1"/>
          <w:color w:val="1f1f1f"/>
          <w:rtl w:val="0"/>
        </w:rPr>
        <w:t xml:space="preserve">Mesleki Kariyeriniz</w:t>
      </w:r>
      <w:r w:rsidDel="00000000" w:rsidR="00000000" w:rsidRPr="00000000">
        <w:rPr>
          <w:color w:val="1f1f1f"/>
          <w:rtl w:val="0"/>
        </w:rPr>
        <w:t xml:space="preserve">] alanında çalıştım.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Jandarmaya Katılma Nedeninizi Açıklayın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Jandarma Komutanlığı</w:t>
      </w:r>
      <w:r w:rsidDel="00000000" w:rsidR="00000000" w:rsidRPr="00000000">
        <w:rPr>
          <w:color w:val="1f1f1f"/>
          <w:rtl w:val="0"/>
        </w:rPr>
        <w:t xml:space="preserve">]'na [</w:t>
      </w:r>
      <w:r w:rsidDel="00000000" w:rsidR="00000000" w:rsidRPr="00000000">
        <w:rPr>
          <w:b w:val="1"/>
          <w:color w:val="1f1f1f"/>
          <w:rtl w:val="0"/>
        </w:rPr>
        <w:t xml:space="preserve">Branş Tercihiniz</w:t>
      </w:r>
      <w:r w:rsidDel="00000000" w:rsidR="00000000" w:rsidRPr="00000000">
        <w:rPr>
          <w:color w:val="1f1f1f"/>
          <w:rtl w:val="0"/>
        </w:rPr>
        <w:t xml:space="preserve">] branşında subay olarak atanmak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Kendinizi Tanıtın ve Jandarmaya Katılmaya Uygun Olduğunuzu Gösteren Bilgileri Sunun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Gördüğünüz Ek Belgeleri Dilekçeye Ekleyin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Jandarma Komutanlığı'na teslim edin.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e-posta adresinizi, telefon numaranızı, mezuniyet bilgilerinizi, branş tercihinizi ve Jandarmaya katılma nedeninizi açık ve net bir şekilde yazın.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Kendinizi tanıtın ve Jandarmaya katılmaya uygun olduğunuzu gösteren bilgileri sunun.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yetkiliye veya avukata danışabilirsiniz.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atama dilekçenizle ilgili.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Atama Dilekçesi ile İlgili Dikkat Edilmesi Gereken Hususlar: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Personel Yönetmeliği'ne uygun olarak hazırladığınızdan emin olun.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Komutanlığı'nın Personel Şubesi'ne teslim edin.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