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Teşekkür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[Kişi/Kurum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[Kişi/Kurum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[Kişi/Kurum Adı Soyadı/Ünvanı],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[Teşekkür sebebi/konusu detaylı bir şekilde açıklanır. Örneğin, bir hizmet, destek, katkı, iş birliği vb.]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[Teşekkür ifadeleri eklenir. Örneğin, "Göstermiş olduğunuz ilgi ve destek için teşekkür ederiz.", "Katkılarınızdan dolayı minnettarız.", "İş birliğiniz için teşekkür eder, başarılarınızın devamını dileriz." vb.]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Teşekkür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İnşaat A.Ş.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ABC İnşaat A.Ş. Yetkilileri,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Adı] projesinin başarıyla tamamlanmasında göstermiş olduğunuz özverili çalışmalar ve sağladığınız destek için teşekkür ederiz. Proje süresince sergilediğiniz profesyonel yaklaşım ve iş birliği sayesinde, projenin zamanında ve bütçe dahilinde tamamlanması mümkün olmuştur.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Katkılarınızdan dolayı minnettarız.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Demir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Müdürü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Teşekkür yazısı, kurumun veya şirketin antetli kağıdına yazılmalıdır.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teşekkür edilen kişi/kurumun adı soyadı/ünvanı ve adresi doğru ve eksiksiz olarak girilmelidir.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Teşekkür sebebi/konusu net ve anlaşılır bir şekilde ifade edilmelidir.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Teşekkür ifadeleri içten ve samimi olmalıdır.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kişinin adı, soyadı, ünvanı ve imzası bulunmalıdır.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