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971B4">
      <w:pPr>
        <w:jc w:val="center"/>
      </w:pPr>
      <w:bookmarkStart w:id="0" w:name="_GoBack"/>
      <w:bookmarkEnd w:id="0"/>
    </w:p>
    <w:p w:rsidR="00000000" w:rsidRDefault="003971B4">
      <w:pPr>
        <w:jc w:val="center"/>
      </w:pPr>
    </w:p>
    <w:p w:rsidR="00000000" w:rsidRDefault="003971B4">
      <w:pPr>
        <w:jc w:val="center"/>
      </w:pPr>
      <w:r>
        <w:t xml:space="preserve">Türkiye Cumhuriyeti Kültür ve Turizm Bakanlığı </w:t>
      </w:r>
    </w:p>
    <w:p w:rsidR="00000000" w:rsidRDefault="003971B4">
      <w:pPr>
        <w:jc w:val="center"/>
      </w:pPr>
      <w:r>
        <w:t xml:space="preserve">Türk İşbirliği ve Koordinasyon Ajansı Başkanlığına </w:t>
      </w:r>
    </w:p>
    <w:p w:rsidR="00000000" w:rsidRDefault="003971B4">
      <w:pPr>
        <w:jc w:val="center"/>
      </w:pPr>
    </w:p>
    <w:p w:rsidR="00000000" w:rsidRDefault="003971B4">
      <w:r>
        <w:t>Dilekçe Konusu : (TİKA'ya yazılı başvuru sebebinizi bir cümle ile ifade ediniz.)</w:t>
      </w:r>
    </w:p>
    <w:p w:rsidR="00000000" w:rsidRDefault="003971B4"/>
    <w:p w:rsidR="00000000" w:rsidRDefault="003971B4"/>
    <w:p w:rsidR="00000000" w:rsidRDefault="003971B4"/>
    <w:p w:rsidR="00000000" w:rsidRDefault="003971B4"/>
    <w:p w:rsidR="00000000" w:rsidRDefault="003971B4">
      <w:r>
        <w:t>(Makul anlaşılır bir akış sıralaması ile kısa cümlelerden oluşan kıs</w:t>
      </w:r>
      <w:r>
        <w:t>a paragraflar biçiminde aşağıdaki veya makul başka sıralama ile dilekçe metninizi oluşturunuz)</w:t>
      </w:r>
    </w:p>
    <w:p w:rsidR="00000000" w:rsidRDefault="003971B4"/>
    <w:p w:rsidR="00000000" w:rsidRDefault="003971B4">
      <w:r>
        <w:t>(paragraf biçiminde başvuru sebebinizin sunulması ve izah edilmesi)</w:t>
      </w:r>
    </w:p>
    <w:p w:rsidR="00000000" w:rsidRDefault="003971B4"/>
    <w:p w:rsidR="00000000" w:rsidRDefault="003971B4">
      <w:r>
        <w:t>(paragraf biçiminde gerekli bilgilerin sunulması)</w:t>
      </w:r>
    </w:p>
    <w:p w:rsidR="00000000" w:rsidRDefault="003971B4"/>
    <w:p w:rsidR="00000000" w:rsidRDefault="003971B4">
      <w:r>
        <w:t>(paragraf biçiminde ekli belge tanımları</w:t>
      </w:r>
      <w:r>
        <w:t xml:space="preserve"> atıfları ve mevzuat atıflarının sunulması)</w:t>
      </w:r>
    </w:p>
    <w:p w:rsidR="00000000" w:rsidRDefault="003971B4"/>
    <w:p w:rsidR="00000000" w:rsidRDefault="003971B4">
      <w:r>
        <w:t>(gerekli ise diğer bilgiler ve açıklamalarınızı sununuz)</w:t>
      </w:r>
    </w:p>
    <w:p w:rsidR="00000000" w:rsidRDefault="003971B4"/>
    <w:p w:rsidR="00000000" w:rsidRDefault="003971B4">
      <w:r>
        <w:t>(son paragrafta istemlerinizi açık ve anlaşılır biçimde ifade ediniz.)</w:t>
      </w:r>
    </w:p>
    <w:p w:rsidR="00000000" w:rsidRDefault="003971B4"/>
    <w:p w:rsidR="00000000" w:rsidRDefault="003971B4"/>
    <w:p w:rsidR="00000000" w:rsidRDefault="003971B4">
      <w:r>
        <w:tab/>
        <w:t>Yukarıda izah etmiş olduğum istemlerim ile ilgili gereğini saygılarım ile arz e</w:t>
      </w:r>
      <w:r>
        <w:t>derim.</w:t>
      </w:r>
    </w:p>
    <w:p w:rsidR="00000000" w:rsidRDefault="003971B4"/>
    <w:p w:rsidR="00000000" w:rsidRDefault="003971B4"/>
    <w:p w:rsidR="00000000" w:rsidRDefault="003971B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: </w:t>
      </w:r>
    </w:p>
    <w:p w:rsidR="00000000" w:rsidRDefault="003971B4">
      <w:r>
        <w:tab/>
      </w:r>
      <w:r>
        <w:tab/>
      </w:r>
    </w:p>
    <w:p w:rsidR="00000000" w:rsidRDefault="003971B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3971B4"/>
    <w:p w:rsidR="00000000" w:rsidRDefault="003971B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 :</w:t>
      </w:r>
    </w:p>
    <w:p w:rsidR="00000000" w:rsidRDefault="003971B4"/>
    <w:p w:rsidR="00000000" w:rsidRDefault="003971B4"/>
    <w:p w:rsidR="00000000" w:rsidRDefault="003971B4">
      <w:r>
        <w:t>EKLER :</w:t>
      </w:r>
    </w:p>
    <w:p w:rsidR="00000000" w:rsidRDefault="003971B4">
      <w:r>
        <w:t>1-</w:t>
      </w:r>
    </w:p>
    <w:p w:rsidR="00000000" w:rsidRDefault="003971B4">
      <w:r>
        <w:t>2-</w:t>
      </w:r>
    </w:p>
    <w:p w:rsidR="00000000" w:rsidRDefault="003971B4">
      <w:r>
        <w:t>3-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71B4"/>
    <w:rsid w:val="0039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42DE34D-B978-49D8-9D1C-749E20DF7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2025-05-25T16:39:00Z</dcterms:created>
  <dcterms:modified xsi:type="dcterms:W3CDTF">2025-05-25T16:39:00Z</dcterms:modified>
</cp:coreProperties>
</file>