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A52A7">
      <w:bookmarkStart w:id="0" w:name="_GoBack"/>
      <w:bookmarkEnd w:id="0"/>
    </w:p>
    <w:p w:rsidR="00000000" w:rsidRDefault="00BA52A7"/>
    <w:p w:rsidR="00000000" w:rsidRDefault="00BA52A7"/>
    <w:p w:rsidR="00000000" w:rsidRDefault="00BA52A7">
      <w:pPr>
        <w:jc w:val="center"/>
      </w:pPr>
      <w:r>
        <w:t>Türkiye Cumhuriyeti Sağlık Bakanlığı</w:t>
      </w:r>
    </w:p>
    <w:p w:rsidR="00000000" w:rsidRDefault="00BA52A7">
      <w:pPr>
        <w:jc w:val="center"/>
      </w:pPr>
      <w:r>
        <w:t>Türkiye İlaç ve Tıbbi Cihaz Kurumu Başkanlığına</w:t>
      </w:r>
    </w:p>
    <w:p w:rsidR="00000000" w:rsidRDefault="00BA52A7">
      <w:pPr>
        <w:jc w:val="center"/>
      </w:pPr>
    </w:p>
    <w:p w:rsidR="00000000" w:rsidRDefault="00BA52A7"/>
    <w:p w:rsidR="00000000" w:rsidRDefault="00BA52A7">
      <w:r>
        <w:t xml:space="preserve"> </w:t>
      </w:r>
    </w:p>
    <w:p w:rsidR="00000000" w:rsidRDefault="00BA52A7"/>
    <w:p w:rsidR="00000000" w:rsidRDefault="00BA52A7">
      <w:r>
        <w:t xml:space="preserve">Dilekçe Konusu : </w:t>
      </w:r>
    </w:p>
    <w:p w:rsidR="00000000" w:rsidRDefault="00BA52A7"/>
    <w:p w:rsidR="00000000" w:rsidRDefault="00BA52A7"/>
    <w:p w:rsidR="00000000" w:rsidRDefault="00BA52A7"/>
    <w:p w:rsidR="00000000" w:rsidRDefault="00BA52A7"/>
    <w:p w:rsidR="00000000" w:rsidRDefault="00BA52A7"/>
    <w:p w:rsidR="00000000" w:rsidRDefault="00BA52A7"/>
    <w:p w:rsidR="00000000" w:rsidRDefault="00BA52A7"/>
    <w:p w:rsidR="00000000" w:rsidRDefault="00BA52A7"/>
    <w:p w:rsidR="00000000" w:rsidRDefault="00BA52A7"/>
    <w:p w:rsidR="00000000" w:rsidRDefault="00BA52A7"/>
    <w:p w:rsidR="00000000" w:rsidRDefault="00BA52A7"/>
    <w:p w:rsidR="00000000" w:rsidRDefault="00BA52A7"/>
    <w:p w:rsidR="00000000" w:rsidRDefault="00BA52A7"/>
    <w:p w:rsidR="00000000" w:rsidRDefault="00BA52A7"/>
    <w:p w:rsidR="00000000" w:rsidRDefault="00BA52A7"/>
    <w:p w:rsidR="00000000" w:rsidRDefault="00BA52A7"/>
    <w:p w:rsidR="00000000" w:rsidRDefault="00BA52A7"/>
    <w:p w:rsidR="00000000" w:rsidRDefault="00BA52A7"/>
    <w:p w:rsidR="00000000" w:rsidRDefault="00BA52A7"/>
    <w:p w:rsidR="00000000" w:rsidRDefault="00BA52A7"/>
    <w:p w:rsidR="00000000" w:rsidRDefault="00BA52A7"/>
    <w:p w:rsidR="00000000" w:rsidRDefault="00BA52A7"/>
    <w:p w:rsidR="00000000" w:rsidRDefault="00BA52A7">
      <w:r>
        <w:tab/>
        <w:t>Yukarıda izah olunan istemlerimizin kurumunuzca değerlendirmesini saygı ile talep eder,  gereğini saygılarımız ile arz ede</w:t>
      </w:r>
      <w:r>
        <w:t>riz.</w:t>
      </w:r>
    </w:p>
    <w:p w:rsidR="00000000" w:rsidRDefault="00BA52A7"/>
    <w:p w:rsidR="00000000" w:rsidRDefault="00BA52A7"/>
    <w:p w:rsidR="00000000" w:rsidRDefault="00BA52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BA52A7">
      <w:r>
        <w:tab/>
      </w:r>
    </w:p>
    <w:p w:rsidR="00000000" w:rsidRDefault="00BA52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Ünvan :</w:t>
      </w:r>
    </w:p>
    <w:p w:rsidR="00000000" w:rsidRDefault="00BA52A7"/>
    <w:p w:rsidR="00000000" w:rsidRDefault="00BA52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Kaşe İmza : </w:t>
      </w:r>
    </w:p>
    <w:p w:rsidR="00000000" w:rsidRDefault="00BA52A7"/>
    <w:p w:rsidR="00000000" w:rsidRDefault="00BA52A7">
      <w:r>
        <w:t>EKLER :</w:t>
      </w:r>
    </w:p>
    <w:p w:rsidR="00000000" w:rsidRDefault="00BA52A7">
      <w:r>
        <w:t>1-</w:t>
      </w:r>
    </w:p>
    <w:p w:rsidR="00000000" w:rsidRDefault="00BA52A7">
      <w:r>
        <w:t>2-</w:t>
      </w:r>
    </w:p>
    <w:p w:rsidR="00000000" w:rsidRDefault="00BA52A7">
      <w:r>
        <w:t>3-</w:t>
      </w:r>
    </w:p>
    <w:p w:rsidR="00000000" w:rsidRDefault="00BA52A7">
      <w:r>
        <w:t>4-</w:t>
      </w:r>
    </w:p>
    <w:p w:rsidR="00000000" w:rsidRDefault="00BA52A7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52A7"/>
    <w:rsid w:val="00BA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1844EC2-F47C-4840-AF6B-1CAD3FC1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2025-05-25T16:39:00Z</dcterms:created>
  <dcterms:modified xsi:type="dcterms:W3CDTF">2025-05-25T16:39:00Z</dcterms:modified>
</cp:coreProperties>
</file>