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0CC" w:rsidRDefault="00E760CC"/>
    <w:p w:rsidR="00E760CC" w:rsidRDefault="00E760CC"/>
    <w:p w:rsidR="00E760CC" w:rsidRDefault="00E760CC"/>
    <w:p w:rsidR="00E760CC" w:rsidRDefault="0037078D">
      <w:pPr>
        <w:jc w:val="center"/>
      </w:pPr>
      <w:r>
        <w:t xml:space="preserve">Türkiye Cumhuriyeti Tarım ve Orman Bakanlığı </w:t>
      </w:r>
    </w:p>
    <w:p w:rsidR="00E760CC" w:rsidRDefault="0037078D">
      <w:pPr>
        <w:jc w:val="center"/>
      </w:pPr>
      <w:r>
        <w:t xml:space="preserve">Yüksek Komiserler Kurulu Başkanlığı'na </w:t>
      </w:r>
    </w:p>
    <w:p w:rsidR="00E760CC" w:rsidRDefault="00E760CC">
      <w:pPr>
        <w:jc w:val="center"/>
      </w:pPr>
    </w:p>
    <w:p w:rsidR="00E760CC" w:rsidRDefault="00E760CC">
      <w:pPr>
        <w:jc w:val="center"/>
      </w:pPr>
    </w:p>
    <w:p w:rsidR="00E760CC" w:rsidRDefault="00E760CC">
      <w:pPr>
        <w:jc w:val="center"/>
      </w:pPr>
    </w:p>
    <w:p w:rsidR="00E760CC" w:rsidRDefault="0037078D">
      <w:r>
        <w:tab/>
        <w:t>Dilekçe Konusu : (Yazılı başvuru sebebinizi bir cümle ile ifade ediniz.)</w:t>
      </w:r>
    </w:p>
    <w:p w:rsidR="00E760CC" w:rsidRDefault="00E760CC"/>
    <w:p w:rsidR="00E760CC" w:rsidRDefault="0037078D">
      <w:r>
        <w:tab/>
        <w:t xml:space="preserve">(Parantez içerisindeki açıklamaları okuyunuz, </w:t>
      </w:r>
      <w:proofErr w:type="gramStart"/>
      <w:r>
        <w:t>anlayınız , siliniz</w:t>
      </w:r>
      <w:proofErr w:type="gramEnd"/>
      <w:r>
        <w:t xml:space="preserve"> ve dilekçenizi oluşturunuz)</w:t>
      </w:r>
    </w:p>
    <w:p w:rsidR="00E760CC" w:rsidRDefault="00E760CC"/>
    <w:p w:rsidR="00E760CC" w:rsidRDefault="0037078D">
      <w:r>
        <w:tab/>
        <w:t xml:space="preserve">(Dilekçe metnini yazmaya bu satırdan başlayınız, kısa net anlaşılır paragraflar halinde sırası ile başvuru </w:t>
      </w:r>
      <w:proofErr w:type="gramStart"/>
      <w:r>
        <w:t>sebebinizi , gerekli</w:t>
      </w:r>
      <w:proofErr w:type="gramEnd"/>
      <w:r>
        <w:t xml:space="preserve"> bilgileri , gerekçelerinizi , ekli belge ve mevzuat atıflarınızı , diğer detayları kaleme aldıktan sonra son paragrafta taleplerinizi ifade ederek tarih isim ve ıslak imzalı olarak kuruma şahsen sununuz.)</w:t>
      </w:r>
    </w:p>
    <w:p w:rsidR="00E760CC" w:rsidRDefault="00E760CC"/>
    <w:p w:rsidR="00E760CC" w:rsidRDefault="00E760CC"/>
    <w:p w:rsidR="00E760CC" w:rsidRDefault="00E760CC"/>
    <w:p w:rsidR="00A25D45" w:rsidRDefault="00A25D45">
      <w:bookmarkStart w:id="0" w:name="_GoBack"/>
      <w:bookmarkEnd w:id="0"/>
    </w:p>
    <w:p w:rsidR="00E760CC" w:rsidRDefault="00E760CC"/>
    <w:p w:rsidR="00E760CC" w:rsidRDefault="00E760CC"/>
    <w:p w:rsidR="00E760CC" w:rsidRDefault="00370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Tarih :</w:t>
      </w:r>
      <w:proofErr w:type="gramEnd"/>
    </w:p>
    <w:p w:rsidR="00E760CC" w:rsidRDefault="0037078D">
      <w:r>
        <w:tab/>
      </w:r>
      <w:r>
        <w:tab/>
      </w:r>
    </w:p>
    <w:p w:rsidR="00E760CC" w:rsidRDefault="00370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İsim </w:t>
      </w:r>
      <w:proofErr w:type="spellStart"/>
      <w:proofErr w:type="gramStart"/>
      <w:r>
        <w:t>Soyisim</w:t>
      </w:r>
      <w:proofErr w:type="spellEnd"/>
      <w:r>
        <w:t xml:space="preserve"> :</w:t>
      </w:r>
      <w:proofErr w:type="gramEnd"/>
    </w:p>
    <w:p w:rsidR="00E760CC" w:rsidRDefault="00E760CC"/>
    <w:p w:rsidR="00E760CC" w:rsidRDefault="0037078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İmza :</w:t>
      </w:r>
      <w:proofErr w:type="gramEnd"/>
      <w:r>
        <w:t xml:space="preserve"> </w:t>
      </w:r>
    </w:p>
    <w:p w:rsidR="00E760CC" w:rsidRDefault="00E760CC"/>
    <w:p w:rsidR="00E760CC" w:rsidRDefault="00E760CC"/>
    <w:p w:rsidR="00E760CC" w:rsidRDefault="0037078D">
      <w:proofErr w:type="gramStart"/>
      <w:r>
        <w:t>EKLER :</w:t>
      </w:r>
      <w:proofErr w:type="gramEnd"/>
      <w:r>
        <w:t xml:space="preserve"> </w:t>
      </w:r>
    </w:p>
    <w:p w:rsidR="00E760CC" w:rsidRDefault="0037078D">
      <w:r>
        <w:t xml:space="preserve">1- (Dilekçeye ekleyeceğiniz belgeleri numara sıralı </w:t>
      </w:r>
      <w:proofErr w:type="spellStart"/>
      <w:r>
        <w:t>olarka</w:t>
      </w:r>
      <w:proofErr w:type="spellEnd"/>
      <w:r>
        <w:t xml:space="preserve"> listeleyiniz ve dilekçeye ekleyiniz) </w:t>
      </w:r>
    </w:p>
    <w:p w:rsidR="00E760CC" w:rsidRDefault="0037078D">
      <w:r>
        <w:t>2-</w:t>
      </w:r>
    </w:p>
    <w:p w:rsidR="00E760CC" w:rsidRDefault="0037078D">
      <w:r>
        <w:t>3-</w:t>
      </w:r>
    </w:p>
    <w:sectPr w:rsidR="00E760CC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34F" w:rsidRDefault="0085634F">
      <w:r>
        <w:separator/>
      </w:r>
    </w:p>
  </w:endnote>
  <w:endnote w:type="continuationSeparator" w:id="0">
    <w:p w:rsidR="0085634F" w:rsidRDefault="0085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CC" w:rsidRDefault="00E760C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34F" w:rsidRDefault="0085634F">
      <w:r>
        <w:separator/>
      </w:r>
    </w:p>
  </w:footnote>
  <w:footnote w:type="continuationSeparator" w:id="0">
    <w:p w:rsidR="0085634F" w:rsidRDefault="008563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0CC" w:rsidRDefault="00E760C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78D"/>
    <w:rsid w:val="0037078D"/>
    <w:rsid w:val="0085634F"/>
    <w:rsid w:val="00A25D45"/>
    <w:rsid w:val="00E7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FF92BCC-093E-49C5-9963-C96EE39DB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80"/>
      <w:u w:val="single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2025-05-25T16:42:00Z</dcterms:created>
  <dcterms:modified xsi:type="dcterms:W3CDTF">2025-05-29T22:16:00Z</dcterms:modified>
</cp:coreProperties>
</file>